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E5" w:rsidRPr="00975656" w:rsidRDefault="00DF36E5" w:rsidP="00DF3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развивающего занятия для</w:t>
      </w:r>
      <w:r w:rsidRPr="00975656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Pr="00975656">
        <w:rPr>
          <w:rFonts w:ascii="Times New Roman" w:hAnsi="Times New Roman" w:cs="Times New Roman"/>
          <w:b/>
          <w:sz w:val="28"/>
          <w:szCs w:val="28"/>
          <w:u w:val="single"/>
        </w:rPr>
        <w:t>в старшей</w:t>
      </w:r>
      <w:r w:rsidRPr="0097565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975656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DF36E5" w:rsidRPr="00975656" w:rsidRDefault="00DF36E5" w:rsidP="00DF3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56">
        <w:rPr>
          <w:rFonts w:ascii="Times New Roman" w:hAnsi="Times New Roman" w:cs="Times New Roman"/>
          <w:b/>
          <w:sz w:val="28"/>
          <w:szCs w:val="28"/>
        </w:rPr>
        <w:t>Тема: «</w:t>
      </w:r>
      <w:r w:rsidRPr="002E7AF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Путешествие в лес</w:t>
      </w:r>
      <w:r w:rsidRPr="00975656">
        <w:rPr>
          <w:rFonts w:ascii="Times New Roman" w:hAnsi="Times New Roman" w:cs="Times New Roman"/>
          <w:b/>
          <w:sz w:val="28"/>
          <w:szCs w:val="28"/>
        </w:rPr>
        <w:t>»</w:t>
      </w:r>
    </w:p>
    <w:p w:rsidR="00DF36E5" w:rsidRPr="00975656" w:rsidRDefault="00DF36E5" w:rsidP="00DF3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hAnsi="Times New Roman" w:cs="Times New Roman"/>
          <w:b/>
          <w:sz w:val="28"/>
          <w:szCs w:val="28"/>
        </w:rPr>
        <w:t xml:space="preserve">Автор конспекта </w:t>
      </w:r>
      <w:r w:rsidRPr="00975656">
        <w:rPr>
          <w:rFonts w:ascii="Times New Roman" w:hAnsi="Times New Roman" w:cs="Times New Roman"/>
          <w:sz w:val="28"/>
          <w:szCs w:val="28"/>
        </w:rPr>
        <w:t xml:space="preserve">Иващенко Е. Д., педагог-психолог, МКДОУ </w:t>
      </w:r>
      <w:proofErr w:type="spellStart"/>
      <w:r w:rsidRPr="00975656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975656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975656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975656">
        <w:rPr>
          <w:rFonts w:ascii="Times New Roman" w:hAnsi="Times New Roman" w:cs="Times New Roman"/>
          <w:sz w:val="28"/>
          <w:szCs w:val="28"/>
        </w:rPr>
        <w:t xml:space="preserve"> детский сад №8»</w:t>
      </w:r>
      <w:bookmarkStart w:id="0" w:name="_GoBack"/>
      <w:bookmarkEnd w:id="0"/>
    </w:p>
    <w:p w:rsidR="00DF36E5" w:rsidRPr="00DF36E5" w:rsidRDefault="00DF36E5" w:rsidP="00DF36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DF36E5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Цели: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 xml:space="preserve"> </w:t>
      </w:r>
      <w:r w:rsidRPr="00DF36E5">
        <w:rPr>
          <w:rFonts w:ascii="Times New Roman" w:eastAsia="Times New Roman" w:hAnsi="Times New Roman" w:cs="Times New Roman"/>
          <w:color w:val="333333"/>
          <w:sz w:val="28"/>
          <w:szCs w:val="24"/>
        </w:rPr>
        <w:t>Развивать психические процессы</w:t>
      </w:r>
    </w:p>
    <w:p w:rsidR="00DF36E5" w:rsidRPr="00DF36E5" w:rsidRDefault="00DF36E5" w:rsidP="00DF36E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DF36E5">
        <w:rPr>
          <w:rFonts w:ascii="Times New Roman" w:eastAsia="Times New Roman" w:hAnsi="Times New Roman" w:cs="Times New Roman"/>
          <w:b/>
          <w:sz w:val="28"/>
          <w:szCs w:val="24"/>
        </w:rPr>
        <w:t>Задачи</w:t>
      </w:r>
      <w:r w:rsidRPr="00DF36E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DF36E5">
        <w:rPr>
          <w:rFonts w:ascii="Times New Roman" w:eastAsia="Times New Roman" w:hAnsi="Times New Roman" w:cs="Times New Roman"/>
          <w:sz w:val="28"/>
          <w:szCs w:val="24"/>
        </w:rPr>
        <w:t>развитие мышления, образного воображения;</w:t>
      </w:r>
    </w:p>
    <w:p w:rsidR="00DF36E5" w:rsidRPr="00DF36E5" w:rsidRDefault="00DF36E5" w:rsidP="00DF36E5">
      <w:pPr>
        <w:pStyle w:val="a4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DF36E5">
        <w:rPr>
          <w:rFonts w:ascii="Times New Roman" w:eastAsia="Times New Roman" w:hAnsi="Times New Roman" w:cs="Times New Roman"/>
          <w:sz w:val="28"/>
          <w:szCs w:val="24"/>
        </w:rPr>
        <w:t>развитие общей эрудиции;</w:t>
      </w:r>
    </w:p>
    <w:p w:rsidR="00DF36E5" w:rsidRPr="00DF36E5" w:rsidRDefault="00DF36E5" w:rsidP="00DF36E5">
      <w:pPr>
        <w:pStyle w:val="a4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DF36E5">
        <w:rPr>
          <w:rFonts w:ascii="Times New Roman" w:eastAsia="Times New Roman" w:hAnsi="Times New Roman" w:cs="Times New Roman"/>
          <w:sz w:val="28"/>
          <w:szCs w:val="24"/>
        </w:rPr>
        <w:t>развитие памяти;</w:t>
      </w:r>
    </w:p>
    <w:p w:rsidR="00DF36E5" w:rsidRPr="00DF36E5" w:rsidRDefault="00DF36E5" w:rsidP="00DF36E5">
      <w:pPr>
        <w:pStyle w:val="a4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DF36E5">
        <w:rPr>
          <w:rFonts w:ascii="Times New Roman" w:eastAsia="Times New Roman" w:hAnsi="Times New Roman" w:cs="Times New Roman"/>
          <w:sz w:val="28"/>
          <w:szCs w:val="24"/>
        </w:rPr>
        <w:t>развитие мелкой моторики, творческого воображения;</w:t>
      </w:r>
    </w:p>
    <w:p w:rsidR="00DF36E5" w:rsidRPr="00DF36E5" w:rsidRDefault="00DF36E5" w:rsidP="00DF36E5">
      <w:pPr>
        <w:pStyle w:val="a4"/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DF36E5">
        <w:rPr>
          <w:rFonts w:ascii="Times New Roman" w:eastAsia="Times New Roman" w:hAnsi="Times New Roman" w:cs="Times New Roman"/>
          <w:sz w:val="28"/>
          <w:szCs w:val="24"/>
        </w:rPr>
        <w:t>снятие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F36E5">
        <w:rPr>
          <w:rFonts w:ascii="Times New Roman" w:eastAsia="Times New Roman" w:hAnsi="Times New Roman" w:cs="Times New Roman"/>
          <w:sz w:val="28"/>
          <w:szCs w:val="24"/>
        </w:rPr>
        <w:t>психоэмоционального</w:t>
      </w:r>
      <w:proofErr w:type="spellEnd"/>
      <w:r w:rsidRPr="00DF36E5">
        <w:rPr>
          <w:rFonts w:ascii="Times New Roman" w:eastAsia="Times New Roman" w:hAnsi="Times New Roman" w:cs="Times New Roman"/>
          <w:sz w:val="28"/>
          <w:szCs w:val="24"/>
        </w:rPr>
        <w:t xml:space="preserve"> напряжения, развития мелких движений кисти, чувства ритма.</w:t>
      </w:r>
    </w:p>
    <w:p w:rsidR="00DF36E5" w:rsidRPr="00975656" w:rsidRDefault="00DF36E5" w:rsidP="00DF36E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5656">
        <w:rPr>
          <w:rFonts w:ascii="Times New Roman" w:hAnsi="Times New Roman" w:cs="Times New Roman"/>
          <w:b/>
          <w:sz w:val="28"/>
          <w:szCs w:val="28"/>
        </w:rPr>
        <w:t xml:space="preserve">Вводная часть (мотивационный, подготовительный этап) </w:t>
      </w:r>
      <w:r w:rsidRPr="00975656">
        <w:rPr>
          <w:rFonts w:ascii="Times New Roman" w:hAnsi="Times New Roman" w:cs="Times New Roman"/>
          <w:sz w:val="28"/>
          <w:szCs w:val="28"/>
        </w:rPr>
        <w:t xml:space="preserve">(п. 2.6; 3.2.1; 3.2.5 ФГОС </w:t>
      </w:r>
      <w:proofErr w:type="gramStart"/>
      <w:r w:rsidRPr="0097565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565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3"/>
        <w:gridCol w:w="1559"/>
        <w:gridCol w:w="1276"/>
        <w:gridCol w:w="1843"/>
        <w:gridCol w:w="1559"/>
        <w:gridCol w:w="1276"/>
      </w:tblGrid>
      <w:tr w:rsidR="00DF36E5" w:rsidRPr="00975656" w:rsidTr="000220CE">
        <w:trPr>
          <w:trHeight w:val="909"/>
        </w:trPr>
        <w:tc>
          <w:tcPr>
            <w:tcW w:w="7763" w:type="dxa"/>
          </w:tcPr>
          <w:p w:rsidR="00DF36E5" w:rsidRPr="00975656" w:rsidRDefault="00DF36E5" w:rsidP="000220C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1559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(п. 2.6; 2.7 ФГОС ДО)</w:t>
            </w:r>
          </w:p>
        </w:tc>
        <w:tc>
          <w:tcPr>
            <w:tcW w:w="1276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(п. 2.11.2 ФГОС ДО)</w:t>
            </w:r>
          </w:p>
        </w:tc>
        <w:tc>
          <w:tcPr>
            <w:tcW w:w="1843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(п. 2.11.2 ФГОС ДО)</w:t>
            </w:r>
          </w:p>
        </w:tc>
        <w:tc>
          <w:tcPr>
            <w:tcW w:w="1559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(п. 2.6 ФГОС ДО)</w:t>
            </w:r>
          </w:p>
        </w:tc>
        <w:tc>
          <w:tcPr>
            <w:tcW w:w="1276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(п. 4.6 ФГОС ДО)</w:t>
            </w:r>
          </w:p>
        </w:tc>
      </w:tr>
      <w:tr w:rsidR="00DF36E5" w:rsidRPr="00975656" w:rsidTr="000220CE">
        <w:trPr>
          <w:trHeight w:val="5944"/>
        </w:trPr>
        <w:tc>
          <w:tcPr>
            <w:tcW w:w="7763" w:type="dxa"/>
          </w:tcPr>
          <w:p w:rsidR="00DF36E5" w:rsidRPr="00975656" w:rsidRDefault="00DF36E5" w:rsidP="000220CE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28"/>
                <w:szCs w:val="28"/>
              </w:rPr>
            </w:pPr>
            <w:r w:rsidRPr="00975656">
              <w:rPr>
                <w:color w:val="333333"/>
                <w:sz w:val="28"/>
                <w:szCs w:val="28"/>
              </w:rPr>
              <w:lastRenderedPageBreak/>
              <w:t>Ход занятия:</w:t>
            </w:r>
          </w:p>
          <w:p w:rsidR="00DF36E5" w:rsidRDefault="00DF36E5" w:rsidP="000220C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97565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.</w:t>
            </w:r>
            <w:r w:rsidRPr="00975656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проходите, давайте встанем в круг и возьмёмся за руки, поздороваемся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F36E5" w:rsidRPr="00975656" w:rsidRDefault="00DF36E5" w:rsidP="000220C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-Здравствуйте девочки (здравствуйте)</w:t>
            </w:r>
          </w:p>
          <w:p w:rsidR="00DF36E5" w:rsidRPr="00975656" w:rsidRDefault="00DF36E5" w:rsidP="000220C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-Здравствуйте мальчики (здравствуйте)</w:t>
            </w:r>
          </w:p>
          <w:p w:rsidR="00DF36E5" w:rsidRPr="00975656" w:rsidRDefault="00DF36E5" w:rsidP="000220C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-Здравствуйте те, кто сегодня утром чистил зубы (ответ)</w:t>
            </w:r>
          </w:p>
          <w:p w:rsidR="00DF36E5" w:rsidRPr="00975656" w:rsidRDefault="00DF36E5" w:rsidP="000220C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-Здравствуйте те, у кого сегодня хорошее настроение (ответ)</w:t>
            </w:r>
          </w:p>
          <w:p w:rsidR="00DF36E5" w:rsidRPr="00975656" w:rsidRDefault="00DF36E5" w:rsidP="000220C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 те, кто готов </w:t>
            </w: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отправится</w:t>
            </w:r>
            <w:proofErr w:type="gram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в путешествие (ответ)</w:t>
            </w:r>
          </w:p>
          <w:p w:rsidR="00DF36E5" w:rsidRPr="00DF36E5" w:rsidRDefault="00DF36E5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Сегодня мы будем с вами играть, но эти игры не простые, а хитрые, они помогут нам стать внимательными. Теперь отправимся в путешествие. За каждое правильно выполненное задание вы будете получать фишку, в конце занятия мы посмотрим,  кто был самым внимательным.</w:t>
            </w:r>
          </w:p>
          <w:p w:rsidR="00DF36E5" w:rsidRDefault="00DF36E5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А чтобы начать наше путешествие, нам надо вспомнить, какие животные живут в лесу с помощью загадок.</w:t>
            </w:r>
          </w:p>
          <w:p w:rsidR="00DF36E5" w:rsidRPr="00DF36E5" w:rsidRDefault="00DF36E5" w:rsidP="00DF36E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«Отгадай загадку»</w:t>
            </w:r>
          </w:p>
          <w:p w:rsidR="00DF36E5" w:rsidRPr="00DF36E5" w:rsidRDefault="00DF36E5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Прыг-скок, трусишка!         Хозяин лесной                           Серовато, </w:t>
            </w:r>
            <w:proofErr w:type="spellStart"/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зубовато</w:t>
            </w:r>
            <w:proofErr w:type="spellEnd"/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</w:p>
          <w:p w:rsidR="00DF36E5" w:rsidRPr="00DF36E5" w:rsidRDefault="00DF36E5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Хвост – коротышка,             Просыпается весной,                 По полю рыщет,</w:t>
            </w:r>
          </w:p>
          <w:p w:rsidR="00DF36E5" w:rsidRPr="00DF36E5" w:rsidRDefault="00DF36E5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Ушки – вдоль спинки,         А зимой под вьюжный вой,       Телят, ягнят ищет.</w:t>
            </w:r>
          </w:p>
          <w:p w:rsidR="00DF36E5" w:rsidRPr="00DF36E5" w:rsidRDefault="00DF36E5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Глаза – с косинкой,              Спит в избушке снеговой.                                                                                                                  Одежда – в два цвета                                          (Медведь)                     (Волк)</w:t>
            </w:r>
          </w:p>
          <w:p w:rsidR="00DF36E5" w:rsidRPr="00DF36E5" w:rsidRDefault="00DF36E5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На зиму и лето.  </w:t>
            </w:r>
          </w:p>
          <w:p w:rsidR="00DF36E5" w:rsidRPr="00DF36E5" w:rsidRDefault="00DF36E5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(Заяц)   </w:t>
            </w:r>
          </w:p>
          <w:p w:rsidR="00DF36E5" w:rsidRPr="00DF36E5" w:rsidRDefault="00DF36E5" w:rsidP="00DF36E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Что общего между зайцем, волком и медведем? </w:t>
            </w:r>
          </w:p>
          <w:p w:rsidR="00DF36E5" w:rsidRPr="00DF36E5" w:rsidRDefault="00DF36E5" w:rsidP="00DF36E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(живут в лесу, ходят по земле, тело покрыто шерстью).</w:t>
            </w:r>
          </w:p>
          <w:p w:rsidR="00DF36E5" w:rsidRPr="00DF36E5" w:rsidRDefault="00DF36E5" w:rsidP="00DF36E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Как их можно назвать, одним словом?</w:t>
            </w:r>
          </w:p>
          <w:p w:rsidR="00DF36E5" w:rsidRPr="00DF36E5" w:rsidRDefault="00DF36E5" w:rsidP="00DF36E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(звери, лесные звери, дикие животные).</w:t>
            </w:r>
          </w:p>
          <w:p w:rsidR="00DF36E5" w:rsidRPr="00DF36E5" w:rsidRDefault="00DF36E5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DF36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DF36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DF36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Default="00DF36E5" w:rsidP="00DF36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DF36E5" w:rsidRPr="00975656" w:rsidRDefault="00DF36E5" w:rsidP="00DF36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подгруповая</w:t>
            </w:r>
            <w:proofErr w:type="spellEnd"/>
          </w:p>
        </w:tc>
        <w:tc>
          <w:tcPr>
            <w:tcW w:w="1843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Фишки</w:t>
            </w:r>
          </w:p>
          <w:p w:rsidR="00DF36E5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</w:tc>
        <w:tc>
          <w:tcPr>
            <w:tcW w:w="1559" w:type="dxa"/>
          </w:tcPr>
          <w:p w:rsidR="00DF36E5" w:rsidRPr="00D34A73" w:rsidRDefault="00D34A73" w:rsidP="00D34A73">
            <w:pPr>
              <w:pStyle w:val="a4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развитие общей </w:t>
            </w:r>
          </w:p>
        </w:tc>
        <w:tc>
          <w:tcPr>
            <w:tcW w:w="1276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6E5" w:rsidRPr="00DF36E5" w:rsidRDefault="00DF36E5" w:rsidP="00DF36E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3"/>
        <w:gridCol w:w="1559"/>
        <w:gridCol w:w="1276"/>
        <w:gridCol w:w="1843"/>
        <w:gridCol w:w="1372"/>
        <w:gridCol w:w="1463"/>
      </w:tblGrid>
      <w:tr w:rsidR="00D34A73" w:rsidRPr="00DF36E5" w:rsidTr="00D34A73">
        <w:trPr>
          <w:trHeight w:val="83"/>
        </w:trPr>
        <w:tc>
          <w:tcPr>
            <w:tcW w:w="7763" w:type="dxa"/>
          </w:tcPr>
          <w:p w:rsidR="00D34A73" w:rsidRPr="00DF36E5" w:rsidRDefault="00D34A73" w:rsidP="00DF36E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</w:t>
            </w:r>
          </w:p>
          <w:p w:rsidR="00D34A73" w:rsidRPr="00DF36E5" w:rsidRDefault="00D34A73" w:rsidP="00DF36E5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3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Развивающая игра</w:t>
            </w:r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«Следы»</w:t>
            </w:r>
          </w:p>
          <w:p w:rsidR="00D34A73" w:rsidRPr="00DF36E5" w:rsidRDefault="00D34A73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Детям предлагаю вначале понаблюдать, какие следы оставляет зайца, волка, медведя. Затем прошу нарисовать, какие следы оставляют животные, а после этого пофантазировать, какие следы оставляет Баба-яга или Водяной, Колобок. </w:t>
            </w:r>
          </w:p>
          <w:p w:rsidR="00D34A73" w:rsidRPr="00DF36E5" w:rsidRDefault="00D34A73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DF36E5">
            <w:pPr>
              <w:pStyle w:val="a5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E5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игра</w:t>
            </w:r>
            <w:r w:rsidRPr="00DF36E5">
              <w:rPr>
                <w:rFonts w:ascii="Times New Roman" w:hAnsi="Times New Roman" w:cs="Times New Roman"/>
                <w:sz w:val="28"/>
                <w:szCs w:val="28"/>
              </w:rPr>
              <w:t xml:space="preserve"> «Запомни стихотворение»</w:t>
            </w:r>
          </w:p>
          <w:p w:rsidR="00D34A73" w:rsidRPr="00DF36E5" w:rsidRDefault="00D34A73" w:rsidP="00DF36E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5">
              <w:rPr>
                <w:rFonts w:ascii="Times New Roman" w:hAnsi="Times New Roman" w:cs="Times New Roman"/>
                <w:sz w:val="28"/>
                <w:szCs w:val="28"/>
              </w:rPr>
              <w:t>Белый снег пушистый</w:t>
            </w:r>
          </w:p>
          <w:p w:rsidR="00D34A73" w:rsidRPr="00DF36E5" w:rsidRDefault="00D34A73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В воздухе кружится</w:t>
            </w:r>
          </w:p>
          <w:p w:rsidR="00D34A73" w:rsidRPr="00DF36E5" w:rsidRDefault="00D34A73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землю тихо</w:t>
            </w:r>
          </w:p>
          <w:p w:rsidR="00D34A73" w:rsidRPr="00DF36E5" w:rsidRDefault="00D34A73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Падает, ложится.</w:t>
            </w:r>
          </w:p>
          <w:p w:rsidR="00D34A73" w:rsidRPr="00DF36E5" w:rsidRDefault="00D34A73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Повторное прочтение сопровождается показом соответствующих иллюстраций. После третьего прочтения дети должны постараться рассказать стихотворение по памяти. </w:t>
            </w:r>
          </w:p>
          <w:p w:rsidR="00D34A73" w:rsidRPr="00DF36E5" w:rsidRDefault="00D34A73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34A73" w:rsidRPr="00DF36E5" w:rsidRDefault="00D34A73" w:rsidP="00DF36E5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3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Психомышечная</w:t>
            </w:r>
            <w:proofErr w:type="spellEnd"/>
            <w:r w:rsidRPr="00DF3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тренировка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«Ладушки»</w:t>
            </w:r>
          </w:p>
          <w:p w:rsidR="00D34A73" w:rsidRPr="00DF36E5" w:rsidRDefault="00D34A73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выполняет хлопки в ладоши, вначале подражая взрослому, потом по его команде перед собой, над головой, за спиной, в положении стоя, сидя на корточках, лёжа на животе и на спине. Взрослый задаёт темп, вначале медленный, потом с ускорением. </w:t>
            </w:r>
          </w:p>
          <w:p w:rsidR="00D34A73" w:rsidRPr="00DF36E5" w:rsidRDefault="00D34A73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34A73" w:rsidRPr="00DF36E5" w:rsidRDefault="00D34A73" w:rsidP="00DF36E5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Дидактическая игра «Наоборот». </w:t>
            </w:r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в следующей нашей  игре я буду называть  вам слово, а вы должны назвать противоположное:</w:t>
            </w:r>
          </w:p>
          <w:p w:rsidR="00D34A73" w:rsidRPr="00DF36E5" w:rsidRDefault="00D34A73" w:rsidP="00DF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DF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большой-маленький</w:t>
            </w:r>
            <w:proofErr w:type="spellEnd"/>
            <w:proofErr w:type="gramEnd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взрослый-детский</w:t>
            </w:r>
            <w:proofErr w:type="spellEnd"/>
          </w:p>
          <w:p w:rsidR="00D34A73" w:rsidRPr="00DF36E5" w:rsidRDefault="00D34A73" w:rsidP="00DF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веселый-грустный</w:t>
            </w:r>
            <w:proofErr w:type="spellEnd"/>
            <w:proofErr w:type="gramEnd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быстрый-медленный</w:t>
            </w:r>
            <w:proofErr w:type="spellEnd"/>
          </w:p>
          <w:p w:rsidR="00D34A73" w:rsidRPr="00DF36E5" w:rsidRDefault="00D34A73" w:rsidP="00DF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чисты</w:t>
            </w:r>
            <w:proofErr w:type="gram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грязный                                </w:t>
            </w:r>
            <w:proofErr w:type="spell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сладкий-горький</w:t>
            </w:r>
            <w:proofErr w:type="spellEnd"/>
          </w:p>
          <w:p w:rsidR="00D34A73" w:rsidRPr="00DF36E5" w:rsidRDefault="00D34A73" w:rsidP="00DF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гладкий-колючий</w:t>
            </w:r>
            <w:proofErr w:type="spellEnd"/>
            <w:proofErr w:type="gramEnd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больной-здоровый</w:t>
            </w:r>
            <w:proofErr w:type="spellEnd"/>
          </w:p>
          <w:p w:rsidR="00D34A73" w:rsidRPr="00DF36E5" w:rsidRDefault="00D34A73" w:rsidP="00DF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теплый-холодный</w:t>
            </w:r>
            <w:proofErr w:type="spellEnd"/>
            <w:proofErr w:type="gramEnd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активный-пассивный</w:t>
            </w:r>
            <w:proofErr w:type="spellEnd"/>
          </w:p>
          <w:p w:rsidR="00D34A73" w:rsidRPr="00DF36E5" w:rsidRDefault="00D34A73" w:rsidP="00DF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добрый-злой</w:t>
            </w:r>
            <w:proofErr w:type="spellEnd"/>
            <w:proofErr w:type="gramEnd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смелый-трусливый</w:t>
            </w:r>
            <w:proofErr w:type="spellEnd"/>
          </w:p>
          <w:p w:rsidR="00D34A73" w:rsidRPr="00DF36E5" w:rsidRDefault="00D34A73" w:rsidP="00DF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бодрый-усталый</w:t>
            </w:r>
            <w:proofErr w:type="spellEnd"/>
            <w:proofErr w:type="gramEnd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сильный-слабый</w:t>
            </w:r>
            <w:proofErr w:type="spellEnd"/>
          </w:p>
          <w:p w:rsidR="00D34A73" w:rsidRPr="00DF36E5" w:rsidRDefault="00D34A73" w:rsidP="00DF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светлый-темный</w:t>
            </w:r>
            <w:proofErr w:type="spellEnd"/>
            <w:proofErr w:type="gramEnd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сладкий-горький</w:t>
            </w:r>
            <w:proofErr w:type="spellEnd"/>
          </w:p>
          <w:p w:rsidR="00D34A73" w:rsidRPr="00DF36E5" w:rsidRDefault="00D34A73" w:rsidP="00DF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DF36E5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F36E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Игра  «Слово за слово»</w:t>
            </w:r>
          </w:p>
          <w:p w:rsidR="00D34A73" w:rsidRPr="00DF36E5" w:rsidRDefault="00D34A73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 начинает:  «В лесу живут …». Дети по очереди  повторяют данную фразу и прибавляют название «лесного жителя».</w:t>
            </w:r>
          </w:p>
          <w:p w:rsidR="00D34A73" w:rsidRPr="00DF36E5" w:rsidRDefault="00D34A73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DF36E5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F36E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Игра  «Пантомима»</w:t>
            </w:r>
          </w:p>
          <w:p w:rsidR="00D34A73" w:rsidRPr="00DF36E5" w:rsidRDefault="00D34A73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жестами, мимикой, движениями изображают  различных зверей  (лису, зайца, волка, белку, медведя).</w:t>
            </w:r>
            <w:proofErr w:type="gramEnd"/>
          </w:p>
          <w:p w:rsidR="00D34A73" w:rsidRPr="00DF36E5" w:rsidRDefault="00D34A73" w:rsidP="00DF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DF36E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3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Графический диктант «Дерево»</w:t>
            </w:r>
          </w:p>
          <w:p w:rsidR="00D34A73" w:rsidRPr="00DF36E5" w:rsidRDefault="00D34A73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Психолог: Ребята, скажите, пожалуйста, что можно встретить в лесу кроме животных. (Ответы детей). Правильно, разные деревья.  А сейчас я предлагаю вам нарисовать дерево в своих тетрадях.</w:t>
            </w:r>
          </w:p>
          <w:p w:rsidR="00D34A73" w:rsidRPr="00DF36E5" w:rsidRDefault="00D34A73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>6 клеток вверх, 1 влево, 1 вниз, 1 влево, 1 вниз, 1 влево,3 вверх, 1 влево, 2 вверх, 1 вправо, 3 вверх, 1 вправо, 2 вверх, 1 вправо, 2 вверх, 1 вправо, 1 вверх, 1 вправо, 2 вниз, 1 вправо, 2 вниз, 1 вправо, 3 вниз, 1 вправо, 3 вниз, 1 вправо, 3 вниз, 1 влево, 1 вверх, 1</w:t>
            </w:r>
            <w:proofErr w:type="gramEnd"/>
            <w:r w:rsidRPr="00DF3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влево, 1 вверх, 1 влево, 6 вниз, 2 влево.</w:t>
            </w:r>
          </w:p>
          <w:p w:rsidR="00D34A73" w:rsidRPr="00DF36E5" w:rsidRDefault="00D34A73" w:rsidP="00DF36E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6E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D34A73" w:rsidRPr="00DF36E5" w:rsidRDefault="00D34A73" w:rsidP="00DF36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ХЭР</w:t>
            </w: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D34A73" w:rsidRPr="00DF36E5" w:rsidRDefault="00D34A73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E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DF36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  <w:p w:rsidR="00D34A73" w:rsidRDefault="00D34A73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Default="00D34A73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Default="00D34A73" w:rsidP="00DF36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ХЭР</w:t>
            </w:r>
          </w:p>
          <w:p w:rsidR="00D34A73" w:rsidRPr="00DF36E5" w:rsidRDefault="00D34A73" w:rsidP="00DF36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</w:tcPr>
          <w:p w:rsidR="00D34A73" w:rsidRPr="00DF36E5" w:rsidRDefault="00D34A73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A73" w:rsidRPr="00DF36E5" w:rsidRDefault="00D34A73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Default="00D34A73" w:rsidP="000220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Следы</w:t>
            </w:r>
          </w:p>
          <w:p w:rsidR="00D34A73" w:rsidRDefault="00D34A73" w:rsidP="000220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</w:t>
            </w:r>
          </w:p>
          <w:p w:rsidR="00D34A73" w:rsidRDefault="00D34A73" w:rsidP="000220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</w:t>
            </w:r>
          </w:p>
          <w:p w:rsidR="00D34A73" w:rsidRPr="00DF36E5" w:rsidRDefault="00D34A73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D34A73" w:rsidRPr="00DF36E5" w:rsidRDefault="00D34A73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0220CE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A73" w:rsidRPr="00DF36E5" w:rsidRDefault="00D34A73" w:rsidP="00DF36E5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D34A73" w:rsidRPr="00DF36E5" w:rsidRDefault="00D34A73" w:rsidP="00D34A7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развитие мышления, образного воображения;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D34A73" w:rsidRPr="00DF36E5" w:rsidRDefault="00D34A73" w:rsidP="00D34A73">
            <w:pPr>
              <w:pStyle w:val="a4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развитие общей эрудиции</w:t>
            </w: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;</w:t>
            </w:r>
          </w:p>
          <w:p w:rsidR="00D34A73" w:rsidRPr="00DF36E5" w:rsidRDefault="00D34A73" w:rsidP="00D34A73">
            <w:pPr>
              <w:pStyle w:val="a4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развитие памяти;</w:t>
            </w:r>
          </w:p>
          <w:p w:rsidR="00D34A73" w:rsidRPr="00D34A73" w:rsidRDefault="00D34A73" w:rsidP="00D34A73">
            <w:pPr>
              <w:pStyle w:val="a4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развитие </w:t>
            </w:r>
            <w:proofErr w:type="spellStart"/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ме</w:t>
            </w:r>
            <w:proofErr w:type="spellEnd"/>
          </w:p>
        </w:tc>
        <w:tc>
          <w:tcPr>
            <w:tcW w:w="1463" w:type="dxa"/>
          </w:tcPr>
          <w:p w:rsidR="00D34A73" w:rsidRPr="00DF36E5" w:rsidRDefault="00D34A73" w:rsidP="000220CE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DF36E5" w:rsidRPr="00975656" w:rsidRDefault="00DF36E5" w:rsidP="00DF36E5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3"/>
        <w:gridCol w:w="1559"/>
        <w:gridCol w:w="1276"/>
        <w:gridCol w:w="1843"/>
        <w:gridCol w:w="1559"/>
        <w:gridCol w:w="1276"/>
      </w:tblGrid>
      <w:tr w:rsidR="00DF36E5" w:rsidRPr="00975656" w:rsidTr="000220CE">
        <w:trPr>
          <w:trHeight w:val="798"/>
        </w:trPr>
        <w:tc>
          <w:tcPr>
            <w:tcW w:w="7763" w:type="dxa"/>
          </w:tcPr>
          <w:p w:rsidR="00DF36E5" w:rsidRPr="00975656" w:rsidRDefault="00DF36E5" w:rsidP="000220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Заключительная  часть 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1559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(п. 2.6; 2.7 ФГОС ДО)</w:t>
            </w:r>
          </w:p>
        </w:tc>
        <w:tc>
          <w:tcPr>
            <w:tcW w:w="1276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(п. 2.11.2 ФГОС ДО)</w:t>
            </w:r>
          </w:p>
        </w:tc>
        <w:tc>
          <w:tcPr>
            <w:tcW w:w="1843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(п. 2.11.2 ФГОС ДО)</w:t>
            </w:r>
          </w:p>
        </w:tc>
        <w:tc>
          <w:tcPr>
            <w:tcW w:w="1559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(п. 2.6 ФГОС ДО)</w:t>
            </w:r>
          </w:p>
        </w:tc>
        <w:tc>
          <w:tcPr>
            <w:tcW w:w="1276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</w:p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(п. 4.6 ФГОС ДО)</w:t>
            </w:r>
          </w:p>
        </w:tc>
      </w:tr>
      <w:tr w:rsidR="00DF36E5" w:rsidRPr="00975656" w:rsidTr="000220CE">
        <w:trPr>
          <w:trHeight w:val="3047"/>
        </w:trPr>
        <w:tc>
          <w:tcPr>
            <w:tcW w:w="7763" w:type="dxa"/>
          </w:tcPr>
          <w:p w:rsidR="00DF36E5" w:rsidRPr="00424637" w:rsidRDefault="00DF36E5" w:rsidP="00DF36E5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DF36E5" w:rsidRPr="00DF36E5" w:rsidRDefault="00DF36E5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Рефлексия. </w:t>
            </w:r>
          </w:p>
          <w:p w:rsidR="00DF36E5" w:rsidRPr="00DF36E5" w:rsidRDefault="00DF36E5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6E5" w:rsidRDefault="00DF36E5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Выводы.</w:t>
            </w:r>
          </w:p>
          <w:p w:rsidR="00DF36E5" w:rsidRPr="00DF36E5" w:rsidRDefault="00DF36E5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Что вам больше всего понравилось?</w:t>
            </w:r>
          </w:p>
          <w:p w:rsidR="00DF36E5" w:rsidRPr="00DF36E5" w:rsidRDefault="00DF36E5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Что было самым сложным?</w:t>
            </w:r>
          </w:p>
          <w:p w:rsidR="00DF36E5" w:rsidRPr="00DF36E5" w:rsidRDefault="00DF36E5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Сегодня самыми внимательными и активными на занятии были…</w:t>
            </w:r>
            <w:proofErr w:type="gramStart"/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аплодируем им</w:t>
            </w:r>
            <w:r w:rsidR="00D34A73">
              <w:rPr>
                <w:rFonts w:ascii="Times New Roman" w:eastAsia="Times New Roman" w:hAnsi="Times New Roman" w:cs="Times New Roman"/>
                <w:sz w:val="28"/>
                <w:szCs w:val="24"/>
              </w:rPr>
              <w:t>, они получают медали</w:t>
            </w: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DF36E5" w:rsidRPr="00DF36E5" w:rsidRDefault="00DF36E5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F36E5" w:rsidRPr="00DF36E5" w:rsidRDefault="00DF36E5" w:rsidP="00DF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36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Домашнее задание</w:t>
            </w:r>
            <w:r w:rsidRPr="00DF36E5">
              <w:rPr>
                <w:rFonts w:ascii="Times New Roman" w:eastAsia="Times New Roman" w:hAnsi="Times New Roman" w:cs="Times New Roman"/>
                <w:sz w:val="28"/>
                <w:szCs w:val="24"/>
              </w:rPr>
              <w:t>: придумать сказку про животных, о которых мы говорили на сегодня занятии.</w:t>
            </w:r>
          </w:p>
        </w:tc>
        <w:tc>
          <w:tcPr>
            <w:tcW w:w="1559" w:type="dxa"/>
          </w:tcPr>
          <w:p w:rsidR="00DF36E5" w:rsidRPr="00975656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ХЭР</w:t>
            </w:r>
          </w:p>
          <w:p w:rsidR="00DF36E5" w:rsidRPr="00975656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Pr="00975656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6E5" w:rsidRPr="00975656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  <w:tc>
          <w:tcPr>
            <w:tcW w:w="1843" w:type="dxa"/>
          </w:tcPr>
          <w:p w:rsidR="00DF36E5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6E5" w:rsidRDefault="00DF36E5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Фишки</w:t>
            </w:r>
          </w:p>
          <w:p w:rsidR="00D34A73" w:rsidRPr="00975656" w:rsidRDefault="00D34A73" w:rsidP="000220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</w:p>
        </w:tc>
        <w:tc>
          <w:tcPr>
            <w:tcW w:w="1559" w:type="dxa"/>
          </w:tcPr>
          <w:p w:rsidR="00DF36E5" w:rsidRPr="00975656" w:rsidRDefault="00DF36E5" w:rsidP="000220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6E5" w:rsidRPr="00975656" w:rsidRDefault="00DF36E5" w:rsidP="000220CE">
            <w:pPr>
              <w:tabs>
                <w:tab w:val="left" w:pos="26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6E5" w:rsidRPr="0010638B" w:rsidRDefault="00DF36E5" w:rsidP="00DF36E5">
      <w:pPr>
        <w:rPr>
          <w:rFonts w:ascii="Times New Roman" w:hAnsi="Times New Roman" w:cs="Times New Roman"/>
          <w:sz w:val="28"/>
          <w:szCs w:val="28"/>
        </w:rPr>
      </w:pPr>
    </w:p>
    <w:p w:rsidR="00DF36E5" w:rsidRPr="0010638B" w:rsidRDefault="00DF36E5" w:rsidP="00DF36E5">
      <w:pPr>
        <w:rPr>
          <w:rFonts w:ascii="Times New Roman" w:hAnsi="Times New Roman" w:cs="Times New Roman"/>
          <w:sz w:val="28"/>
          <w:szCs w:val="28"/>
        </w:rPr>
      </w:pPr>
    </w:p>
    <w:p w:rsidR="00DF36E5" w:rsidRPr="0010638B" w:rsidRDefault="00DF36E5" w:rsidP="00DF36E5">
      <w:pPr>
        <w:rPr>
          <w:rFonts w:ascii="Times New Roman" w:hAnsi="Times New Roman" w:cs="Times New Roman"/>
          <w:sz w:val="28"/>
          <w:szCs w:val="28"/>
        </w:rPr>
      </w:pPr>
    </w:p>
    <w:p w:rsidR="007E3B44" w:rsidRDefault="007E3B44"/>
    <w:sectPr w:rsidR="007E3B44" w:rsidSect="00F0411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891"/>
    <w:multiLevelType w:val="hybridMultilevel"/>
    <w:tmpl w:val="E938C742"/>
    <w:lvl w:ilvl="0" w:tplc="A4E68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76C2"/>
    <w:multiLevelType w:val="hybridMultilevel"/>
    <w:tmpl w:val="578C106E"/>
    <w:lvl w:ilvl="0" w:tplc="EC729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B108B"/>
    <w:multiLevelType w:val="hybridMultilevel"/>
    <w:tmpl w:val="2772C82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2B6F04E0"/>
    <w:multiLevelType w:val="hybridMultilevel"/>
    <w:tmpl w:val="E938C742"/>
    <w:lvl w:ilvl="0" w:tplc="A4E68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14FFF"/>
    <w:multiLevelType w:val="hybridMultilevel"/>
    <w:tmpl w:val="E938C742"/>
    <w:lvl w:ilvl="0" w:tplc="A4E68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8532F"/>
    <w:multiLevelType w:val="hybridMultilevel"/>
    <w:tmpl w:val="FE8615D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326F79"/>
    <w:multiLevelType w:val="hybridMultilevel"/>
    <w:tmpl w:val="AD426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10307"/>
    <w:multiLevelType w:val="hybridMultilevel"/>
    <w:tmpl w:val="D2B4EBE0"/>
    <w:lvl w:ilvl="0" w:tplc="A81248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6246"/>
    <w:rsid w:val="001043BC"/>
    <w:rsid w:val="004301FE"/>
    <w:rsid w:val="00463338"/>
    <w:rsid w:val="007E3B44"/>
    <w:rsid w:val="00A96246"/>
    <w:rsid w:val="00D34A73"/>
    <w:rsid w:val="00DF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36E5"/>
    <w:pPr>
      <w:ind w:left="720"/>
      <w:contextualSpacing/>
    </w:pPr>
  </w:style>
  <w:style w:type="paragraph" w:styleId="a5">
    <w:name w:val="No Spacing"/>
    <w:uiPriority w:val="1"/>
    <w:qFormat/>
    <w:rsid w:val="00DF36E5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123</cp:lastModifiedBy>
  <cp:revision>4</cp:revision>
  <cp:lastPrinted>2017-04-18T04:44:00Z</cp:lastPrinted>
  <dcterms:created xsi:type="dcterms:W3CDTF">2017-04-18T03:37:00Z</dcterms:created>
  <dcterms:modified xsi:type="dcterms:W3CDTF">2017-04-18T04:44:00Z</dcterms:modified>
</cp:coreProperties>
</file>